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B" w:rsidRPr="005008BB" w:rsidRDefault="005008BB" w:rsidP="005008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00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Stokrotki dla papieża.</w:t>
      </w:r>
    </w:p>
    <w:p w:rsidR="005008BB" w:rsidRPr="005008BB" w:rsidRDefault="005008BB" w:rsidP="005008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00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Kochani uczniowie!</w:t>
      </w:r>
    </w:p>
    <w:p w:rsidR="005008BB" w:rsidRPr="005008BB" w:rsidRDefault="005008BB" w:rsidP="005008B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 nami 100. rocznica urodzin św. Jana Pawła II. Nie możemy przegapić tego wydarzenia. Nie mogą też odbyć się urodziny bez prezentu. Proszę, aby każdy z was zrobił </w:t>
      </w:r>
      <w:r w:rsidRPr="005008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dobry uczynek</w:t>
      </w:r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prezencie urodzinowym dla papieża. Uczynek ten napiszcie z pomocą rodziców na stokrotce (narysowanej lub wyciętej z papieru). Następnie proszę zrobić sobie zdjęcie wraz ze stokrotką, lub samej stokrotki jeśli wolicie. Do zdjęcia ubierzcie się w kolory papieskie. Zdjęcia, które wyślecie mi na maila: </w:t>
      </w:r>
      <w:hyperlink r:id="rId4" w:history="1">
        <w:r w:rsidRPr="005008BB">
          <w:rPr>
            <w:rFonts w:ascii="Arial" w:eastAsia="Times New Roman" w:hAnsi="Arial" w:cs="Arial"/>
            <w:color w:val="0000FF"/>
            <w:sz w:val="18"/>
            <w:u w:val="single"/>
            <w:lang w:eastAsia="pl-PL"/>
          </w:rPr>
          <w:t>iwona.grochola71@gmail.com</w:t>
        </w:r>
      </w:hyperlink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umieścimy na stronie szkoły. Z waszych zdjęć powstanie pocztówka dla papieża pt. </w:t>
      </w:r>
      <w:r w:rsidRPr="005008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”Stokroć więcej dobra na 100-lecie urodzin św. Jana Pawła II”</w:t>
      </w:r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Czekam na wasze prace, pozdrawiam i dołączam swój dobry czyn.</w:t>
      </w:r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5" w:history="1">
        <w:r w:rsidRPr="005008BB">
          <w:rPr>
            <w:rFonts w:ascii="Arial" w:eastAsia="Times New Roman" w:hAnsi="Arial" w:cs="Arial"/>
            <w:color w:val="0000FF"/>
            <w:sz w:val="18"/>
            <w:u w:val="single"/>
            <w:lang w:eastAsia="pl-PL"/>
          </w:rPr>
          <w:t>https://drive.google.com/file/d/1yxp-2mO9jO87s2U_j56p40ywLYVfwMfB/view?usp=sharing</w:t>
        </w:r>
      </w:hyperlink>
    </w:p>
    <w:p w:rsidR="005008BB" w:rsidRPr="005008BB" w:rsidRDefault="005008BB" w:rsidP="005008B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008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Iwona Grochola</w:t>
      </w:r>
    </w:p>
    <w:p w:rsidR="005008BB" w:rsidRPr="005008BB" w:rsidRDefault="005008BB" w:rsidP="005008B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008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:rsidR="008842F4" w:rsidRDefault="008842F4"/>
    <w:sectPr w:rsidR="008842F4" w:rsidSect="0088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08BB"/>
    <w:rsid w:val="005008BB"/>
    <w:rsid w:val="0088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0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xp-2mO9jO87s2U_j56p40ywLYVfwMfB/view?usp=sharing" TargetMode="External"/><Relationship Id="rId4" Type="http://schemas.openxmlformats.org/officeDocument/2006/relationships/hyperlink" Target="mailto:iwona.grochola7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2020-05-11T11:35:00Z</dcterms:created>
  <dcterms:modified xsi:type="dcterms:W3CDTF">2020-05-11T11:35:00Z</dcterms:modified>
</cp:coreProperties>
</file>