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71" w:rsidRPr="00C03A71" w:rsidRDefault="00C03A71" w:rsidP="00C0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>Moi drodzy uczniowie.</w:t>
      </w:r>
    </w:p>
    <w:p w:rsidR="00C03A71" w:rsidRDefault="00C03A71" w:rsidP="00C03A71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sz w:val="24"/>
          <w:szCs w:val="24"/>
          <w:lang w:eastAsia="pl-PL"/>
        </w:rPr>
      </w:pPr>
      <w:r w:rsidRPr="00C03A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Wami pierwszy z biologii test online. W związku z tym garść informacji</w:t>
      </w:r>
      <w:r w:rsidRPr="00C03A71">
        <w:rPr>
          <w:rFonts w:ascii="Segoe UI Symbol" w:eastAsia="Times New Roman" w:hAnsi="Segoe UI Symbol" w:cs="Segoe UI Symbol"/>
          <w:sz w:val="24"/>
          <w:szCs w:val="24"/>
          <w:lang w:eastAsia="pl-PL"/>
        </w:rPr>
        <w:t>😊</w:t>
      </w:r>
    </w:p>
    <w:p w:rsidR="00346C38" w:rsidRPr="00224B60" w:rsidRDefault="00346C38" w:rsidP="00224B6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>Test uruchomi się o</w:t>
      </w:r>
      <w:proofErr w:type="gramStart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9:00 po</w:t>
      </w:r>
      <w:proofErr w:type="gramEnd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kliknięciu w poniższy link</w:t>
      </w:r>
    </w:p>
    <w:p w:rsidR="00224B60" w:rsidRDefault="00224B60" w:rsidP="00224B60">
      <w:pPr>
        <w:spacing w:before="100" w:beforeAutospacing="1" w:after="100" w:afterAutospacing="1" w:line="240" w:lineRule="auto"/>
      </w:pPr>
      <w:r>
        <w:t xml:space="preserve">               </w:t>
      </w:r>
      <w:hyperlink r:id="rId5" w:tgtFrame="_blank" w:history="1">
        <w:r>
          <w:rPr>
            <w:rStyle w:val="Hipercze"/>
          </w:rPr>
          <w:t>https://www.testportal.pl/test.html?t=dRmspm6M682q</w:t>
        </w:r>
      </w:hyperlink>
    </w:p>
    <w:p w:rsidR="00224B60" w:rsidRPr="00224B60" w:rsidRDefault="00C03A71" w:rsidP="00224B6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proofErr w:type="gramStart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testu możesz przystąpić </w:t>
      </w:r>
      <w:r w:rsidRPr="0022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tylko jeden raz,</w:t>
      </w:r>
    </w:p>
    <w:p w:rsidR="00224B60" w:rsidRPr="00224B60" w:rsidRDefault="00C03A71" w:rsidP="00224B6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proofErr w:type="gramStart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</w:t>
      </w:r>
      <w:proofErr w:type="gramEnd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samodzielnie, w skupieniu nie rozpraszaj się,</w:t>
      </w:r>
    </w:p>
    <w:p w:rsidR="00224B60" w:rsidRPr="00224B60" w:rsidRDefault="00C03A71" w:rsidP="00224B6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proofErr w:type="gramStart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testu masz 50 minut,</w:t>
      </w:r>
    </w:p>
    <w:p w:rsidR="00224B60" w:rsidRPr="00224B60" w:rsidRDefault="00C03A71" w:rsidP="00224B6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proofErr w:type="gramStart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</w:t>
      </w:r>
      <w:proofErr w:type="gramEnd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wracać do pytania, które ominiesz,</w:t>
      </w:r>
    </w:p>
    <w:p w:rsidR="00224B60" w:rsidRPr="00224B60" w:rsidRDefault="00C03A71" w:rsidP="00224B6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teście wykorzystuje się technologię "Uczciwy </w:t>
      </w:r>
      <w:proofErr w:type="gramStart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rozwiązujący" dlatego</w:t>
      </w:r>
      <w:proofErr w:type="gramEnd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należy klikać poza obszarem bieżącej karty, każdy ruch przeglądarki będzie rejestrowany.,</w:t>
      </w:r>
    </w:p>
    <w:p w:rsidR="00224B60" w:rsidRPr="00224B60" w:rsidRDefault="00C03A71" w:rsidP="00224B6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rozpoczęciem testu zaleca się wyłączenie programów w tle, czatów i  powiadomień </w:t>
      </w:r>
      <w:proofErr w:type="gramStart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systemowych , </w:t>
      </w:r>
      <w:proofErr w:type="gramEnd"/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mogą one powodować blokadę testu,</w:t>
      </w:r>
    </w:p>
    <w:p w:rsidR="00224B60" w:rsidRPr="00224B60" w:rsidRDefault="00C03A71" w:rsidP="00224B6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proofErr w:type="gramStart"/>
      <w:r w:rsidRPr="00224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proofErr w:type="gramEnd"/>
      <w:r w:rsidR="005A044E" w:rsidRPr="00224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będzie</w:t>
      </w:r>
      <w:r w:rsidRPr="00224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poprawić sprawdzianu.</w:t>
      </w:r>
    </w:p>
    <w:p w:rsidR="00C03A71" w:rsidRPr="00224B60" w:rsidRDefault="00C03A71" w:rsidP="00224B6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 w:rsidRPr="0022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POWODZENIA</w:t>
      </w:r>
    </w:p>
    <w:p w:rsidR="002F21C1" w:rsidRDefault="002F21C1">
      <w:bookmarkStart w:id="0" w:name="_GoBack"/>
      <w:bookmarkEnd w:id="0"/>
    </w:p>
    <w:sectPr w:rsidR="002F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A55"/>
    <w:multiLevelType w:val="multilevel"/>
    <w:tmpl w:val="0876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D0704"/>
    <w:multiLevelType w:val="hybridMultilevel"/>
    <w:tmpl w:val="B808AEC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2BD3DF2"/>
    <w:multiLevelType w:val="hybridMultilevel"/>
    <w:tmpl w:val="D9C0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71"/>
    <w:rsid w:val="00224B60"/>
    <w:rsid w:val="002F21C1"/>
    <w:rsid w:val="00346C38"/>
    <w:rsid w:val="005A044E"/>
    <w:rsid w:val="00C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F428-25B2-419A-9EBB-500E263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4B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dRmspm6M68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4</cp:revision>
  <dcterms:created xsi:type="dcterms:W3CDTF">2020-06-01T17:05:00Z</dcterms:created>
  <dcterms:modified xsi:type="dcterms:W3CDTF">2020-06-01T17:08:00Z</dcterms:modified>
</cp:coreProperties>
</file>